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B3D" w14:textId="77777777" w:rsidR="00E50D86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6EB605D4" w:rsidR="0072433D" w:rsidRPr="00411784" w:rsidRDefault="00E50D86" w:rsidP="00C070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DOMESTOS </w:t>
            </w:r>
            <w:r w:rsidR="00C0700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C0700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MOUNTAIN FRESH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2CB" w14:textId="77777777" w:rsidR="00E50D86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0516F655" w:rsidR="0072433D" w:rsidRPr="00411784" w:rsidRDefault="00E50D86" w:rsidP="00E50D8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DIVERSEY AUSTRALIA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3F3DBCC" w:rsidR="0072433D" w:rsidRPr="00411784" w:rsidRDefault="0072433D" w:rsidP="00E50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37908D50" w:rsidR="0072433D" w:rsidRPr="00411784" w:rsidRDefault="0072433D" w:rsidP="001826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182642">
              <w:rPr>
                <w:rFonts w:ascii="Arial" w:hAnsi="Arial" w:cs="Arial"/>
                <w:sz w:val="20"/>
                <w:szCs w:val="20"/>
                <w:lang w:eastAsia="en-AU"/>
              </w:rPr>
              <w:t>10/10/2019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1151755E" w:rsidR="0072433D" w:rsidRPr="00411784" w:rsidRDefault="0072433D" w:rsidP="00E50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9061723" w:rsidR="0072433D" w:rsidRPr="00411784" w:rsidRDefault="0072433D" w:rsidP="00A1236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bookmarkStart w:id="2" w:name="_GoBack"/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6F2A19CC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t>2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728712C3" w:rsidR="0072433D" w:rsidRPr="00411784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t>50 – 100mls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7F5CCC3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AD154B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="00E113FA" w:rsidRPr="00375CA1">
              <w:rPr>
                <w:rFonts w:ascii="ArialMT" w:eastAsia="Calibri" w:hAnsi="ArialMT" w:cs="ArialMT"/>
                <w:b/>
                <w:sz w:val="18"/>
                <w:szCs w:val="18"/>
                <w:lang w:eastAsia="en-AU"/>
              </w:rPr>
              <w:t>Contact with acids liberates toxic gas</w:t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C87C861" w:rsidR="0072433D" w:rsidRPr="00411784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212CB91F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E50D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EC4A043" w:rsidR="0072433D" w:rsidRPr="00411784" w:rsidRDefault="0072433D" w:rsidP="001826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18264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1719E05C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50D86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For small amounts absorb with sand, vermiculite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4185229B" w:rsidR="0072433D" w:rsidRPr="00411784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t>Laundry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7641DEFD" w:rsidR="0072433D" w:rsidRDefault="00E113FA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3EAC17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FDDD88D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11B98E9D" w:rsidR="0072433D" w:rsidRPr="00411784" w:rsidRDefault="00726072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C7C2BE4" w:rsidR="0072433D" w:rsidRPr="00411784" w:rsidRDefault="0072607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51A5E251" w:rsidR="0072433D" w:rsidRPr="00411784" w:rsidRDefault="0072607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CA77963" w:rsidR="0072433D" w:rsidRPr="00411784" w:rsidRDefault="0072607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2A328E14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6072">
              <w:rPr>
                <w:rFonts w:ascii="Arial" w:hAnsi="Arial" w:cs="Arial"/>
                <w:sz w:val="20"/>
                <w:szCs w:val="20"/>
                <w:lang w:eastAsia="en-AU"/>
              </w:rPr>
              <w:t>General cleaning / disinfectant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7EAACA7E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6072">
              <w:rPr>
                <w:rFonts w:ascii="Arial" w:hAnsi="Arial" w:cs="Arial"/>
                <w:sz w:val="20"/>
                <w:szCs w:val="20"/>
                <w:lang w:eastAsia="en-AU"/>
              </w:rPr>
              <w:t>Corrosive</w:t>
            </w:r>
            <w:r w:rsidR="00A80EDF">
              <w:rPr>
                <w:rFonts w:ascii="Arial" w:hAnsi="Arial" w:cs="Arial"/>
                <w:sz w:val="20"/>
                <w:szCs w:val="20"/>
                <w:lang w:eastAsia="en-AU"/>
              </w:rPr>
              <w:t xml:space="preserve">. </w:t>
            </w:r>
            <w:r w:rsidR="00A80EDF" w:rsidRPr="00A80EDF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Contact with acids liberates toxic gas</w:t>
            </w:r>
            <w:r w:rsidR="00A80EDF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. Irritating to eyes and skin.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3410BD44" w:rsidR="0072433D" w:rsidRPr="00726072" w:rsidRDefault="0086640B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139A7B5" wp14:editId="759C7E6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-27305</wp:posOffset>
                      </wp:positionV>
                      <wp:extent cx="904875" cy="33337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3333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-2.8pt;margin-top:-2.15pt;width:71.2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" filled="f" strokecolor="#243f60 [1604]" strokeweight="2pt"/>
                  </w:pict>
                </mc:Fallback>
              </mc:AlternateContent>
            </w:r>
            <w:r w:rsidR="0072433D" w:rsidRPr="00726072">
              <w:rPr>
                <w:rFonts w:ascii="Arial" w:hAnsi="Arial"/>
                <w:b/>
                <w:color w:val="FF0000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0FFD3A23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726072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1B0EA6C4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182642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1358C11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7DD08E0" w:rsidR="0072433D" w:rsidRPr="005B679A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40D985D3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36B5A638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03EB197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5A20EB2B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4D6754BF" w:rsidR="0072433D" w:rsidRPr="005B679A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8C1B3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1236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550F1A79" w:rsidR="0072433D" w:rsidRPr="005B679A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12364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12364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2642"/>
    <w:rsid w:val="00187F56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5CA1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26072"/>
    <w:rsid w:val="00730DD6"/>
    <w:rsid w:val="00737F67"/>
    <w:rsid w:val="007461F0"/>
    <w:rsid w:val="00796C76"/>
    <w:rsid w:val="007F0BB8"/>
    <w:rsid w:val="008112A8"/>
    <w:rsid w:val="00833309"/>
    <w:rsid w:val="00856080"/>
    <w:rsid w:val="0086640B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12364"/>
    <w:rsid w:val="00A4427E"/>
    <w:rsid w:val="00A45550"/>
    <w:rsid w:val="00A47723"/>
    <w:rsid w:val="00A80EDF"/>
    <w:rsid w:val="00AA3931"/>
    <w:rsid w:val="00AC7F47"/>
    <w:rsid w:val="00AD45C0"/>
    <w:rsid w:val="00B22925"/>
    <w:rsid w:val="00B80331"/>
    <w:rsid w:val="00BA7222"/>
    <w:rsid w:val="00BA7E78"/>
    <w:rsid w:val="00BC07D2"/>
    <w:rsid w:val="00C07003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113FA"/>
    <w:rsid w:val="00E308B0"/>
    <w:rsid w:val="00E31D8A"/>
    <w:rsid w:val="00E36AA4"/>
    <w:rsid w:val="00E50D86"/>
    <w:rsid w:val="00E5207A"/>
    <w:rsid w:val="00E56537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8793372D</Template>
  <TotalTime>0</TotalTime>
  <Pages>3</Pages>
  <Words>592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2019-12-05T23:24:00Z</dcterms:created>
  <dcterms:modified xsi:type="dcterms:W3CDTF">2019-12-05T23:27:00Z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